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AF3668" w:rsidRPr="00512F15" w:rsidRDefault="00AF3668" w:rsidP="00AF3668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7(</w:t>
      </w:r>
      <w:proofErr w:type="gramStart"/>
      <w:r>
        <w:rPr>
          <w:rFonts w:ascii="Bookman Old Style" w:hAnsi="Bookman Old Style"/>
          <w:b/>
        </w:rPr>
        <w:t>575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0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AF3668" w:rsidRDefault="00AF3668" w:rsidP="00AF366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3668" w:rsidRDefault="00AF3668" w:rsidP="00AF366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F366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F3668" w:rsidRDefault="00AF3668" w:rsidP="00AF366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F366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668" w:rsidRDefault="00AF3668" w:rsidP="00AF366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F3668" w:rsidRDefault="00AF3668" w:rsidP="00AF366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9A9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AF3668" w:rsidRDefault="00AF3668" w:rsidP="00AF3668">
      <w:pPr>
        <w:jc w:val="center"/>
        <w:rPr>
          <w:rFonts w:ascii="Bookman Old Style" w:hAnsi="Bookman Old Style"/>
          <w:b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64BA0" wp14:editId="26AFFAFD">
            <wp:simplePos x="0" y="0"/>
            <wp:positionH relativeFrom="column">
              <wp:posOffset>2918460</wp:posOffset>
            </wp:positionH>
            <wp:positionV relativeFrom="paragraph">
              <wp:posOffset>78105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36" w:rsidRDefault="00853136" w:rsidP="00853136">
      <w:pPr>
        <w:jc w:val="center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Default="00853136" w:rsidP="00853136">
      <w:pPr>
        <w:jc w:val="right"/>
        <w:rPr>
          <w:noProof/>
        </w:rPr>
      </w:pPr>
    </w:p>
    <w:p w:rsidR="00853136" w:rsidRPr="00B1754A" w:rsidRDefault="00853136" w:rsidP="00853136">
      <w:pPr>
        <w:jc w:val="right"/>
      </w:pPr>
    </w:p>
    <w:p w:rsidR="00853136" w:rsidRPr="00CE62DE" w:rsidRDefault="00853136" w:rsidP="00853136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853136" w:rsidRPr="00CE62DE" w:rsidRDefault="00853136" w:rsidP="0085313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853136" w:rsidRPr="00CE62DE" w:rsidRDefault="00853136" w:rsidP="0085313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</w:t>
      </w:r>
    </w:p>
    <w:p w:rsidR="00853136" w:rsidRPr="00CE62DE" w:rsidRDefault="00853136" w:rsidP="00853136">
      <w:pPr>
        <w:jc w:val="center"/>
        <w:rPr>
          <w:b/>
          <w:sz w:val="24"/>
          <w:szCs w:val="24"/>
        </w:rPr>
      </w:pPr>
    </w:p>
    <w:p w:rsidR="00853136" w:rsidRPr="00CE62DE" w:rsidRDefault="00853136" w:rsidP="00853136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853136" w:rsidRPr="00CE62DE" w:rsidRDefault="00853136" w:rsidP="00853136">
      <w:pPr>
        <w:rPr>
          <w:b/>
          <w:bCs/>
          <w:sz w:val="24"/>
          <w:szCs w:val="24"/>
        </w:rPr>
      </w:pPr>
    </w:p>
    <w:p w:rsidR="00853136" w:rsidRPr="00CE62DE" w:rsidRDefault="00853136" w:rsidP="00853136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Pr="00CE62D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E62DE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E62D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12-51р</w:t>
      </w:r>
    </w:p>
    <w:p w:rsidR="00853136" w:rsidRPr="00F31715" w:rsidRDefault="00853136" w:rsidP="00853136">
      <w:pPr>
        <w:rPr>
          <w:b/>
          <w:sz w:val="24"/>
          <w:szCs w:val="24"/>
        </w:rPr>
      </w:pPr>
      <w:r w:rsidRPr="00F31715">
        <w:rPr>
          <w:b/>
          <w:sz w:val="24"/>
          <w:szCs w:val="24"/>
        </w:rPr>
        <w:t>О внесении изменений в решение Шапкинского</w:t>
      </w:r>
    </w:p>
    <w:p w:rsidR="00853136" w:rsidRPr="00F31715" w:rsidRDefault="00853136" w:rsidP="00853136">
      <w:pPr>
        <w:rPr>
          <w:b/>
          <w:sz w:val="24"/>
          <w:szCs w:val="24"/>
        </w:rPr>
      </w:pPr>
      <w:r w:rsidRPr="00F31715">
        <w:rPr>
          <w:b/>
          <w:sz w:val="24"/>
          <w:szCs w:val="24"/>
        </w:rPr>
        <w:t>сельского Совета депутатов от 07.04.2016г. № 11-46р</w:t>
      </w:r>
    </w:p>
    <w:p w:rsidR="00853136" w:rsidRPr="00F31715" w:rsidRDefault="00853136" w:rsidP="00853136">
      <w:pPr>
        <w:rPr>
          <w:b/>
          <w:sz w:val="24"/>
          <w:szCs w:val="24"/>
        </w:rPr>
      </w:pPr>
      <w:r w:rsidRPr="00F31715">
        <w:rPr>
          <w:b/>
          <w:sz w:val="24"/>
          <w:szCs w:val="24"/>
        </w:rPr>
        <w:t>«Об утверждении состава административной комиссии»</w:t>
      </w:r>
    </w:p>
    <w:p w:rsidR="00853136" w:rsidRDefault="00853136" w:rsidP="00AF3668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Красноярского края  от 23.04.2009г. № 8-3170 «Об административных комиссиях в Красноярском крае», во исполнение Предписания Агентства по обеспечению деятельности мировых судей Красноярского края от 25.04.2016г. № 1-07/954 по устранению нарушений законов по вопросам осуществления органами местного самоуправления государственных полномочий по созданию и обеспечению деятельности административных комиссий, руководствуясь Уставом Шапкинского сельсовета, Шапкинский сельский Совет депутатов, РЕШИЛ:</w:t>
      </w:r>
    </w:p>
    <w:p w:rsidR="00853136" w:rsidRDefault="00853136" w:rsidP="00853136">
      <w:pPr>
        <w:jc w:val="both"/>
        <w:rPr>
          <w:sz w:val="24"/>
          <w:szCs w:val="24"/>
        </w:rPr>
      </w:pPr>
    </w:p>
    <w:p w:rsidR="00853136" w:rsidRDefault="00853136" w:rsidP="0085313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Шапкинского сельского Совета депутатов от 07.04.2016г. № 11-46р «Об утверждении состава административной комиссии»:</w:t>
      </w:r>
    </w:p>
    <w:p w:rsidR="00853136" w:rsidRDefault="00853136" w:rsidP="0085313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пункте 2 слова «</w:t>
      </w:r>
      <w:proofErr w:type="spellStart"/>
      <w:r>
        <w:rPr>
          <w:sz w:val="24"/>
          <w:szCs w:val="24"/>
        </w:rPr>
        <w:t>Герцан</w:t>
      </w:r>
      <w:proofErr w:type="spellEnd"/>
      <w:r>
        <w:rPr>
          <w:sz w:val="24"/>
          <w:szCs w:val="24"/>
        </w:rPr>
        <w:t xml:space="preserve"> Анатолий Федорович – мастер подразделения» заменить словами: «</w:t>
      </w:r>
      <w:proofErr w:type="spellStart"/>
      <w:r>
        <w:rPr>
          <w:sz w:val="24"/>
          <w:szCs w:val="24"/>
        </w:rPr>
        <w:t>Герцан</w:t>
      </w:r>
      <w:proofErr w:type="spellEnd"/>
      <w:r>
        <w:rPr>
          <w:sz w:val="24"/>
          <w:szCs w:val="24"/>
        </w:rPr>
        <w:t xml:space="preserve"> Анатолий Федорович – представитель общественности» </w:t>
      </w:r>
    </w:p>
    <w:p w:rsidR="00853136" w:rsidRDefault="00853136" w:rsidP="0085313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853136" w:rsidRPr="002D6FCD" w:rsidRDefault="00853136" w:rsidP="00853136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proofErr w:type="gramStart"/>
      <w:r w:rsidRPr="002D6FCD">
        <w:rPr>
          <w:sz w:val="24"/>
          <w:szCs w:val="24"/>
        </w:rPr>
        <w:t>Настоящее  решение</w:t>
      </w:r>
      <w:proofErr w:type="gramEnd"/>
      <w:r w:rsidRPr="002D6FCD">
        <w:rPr>
          <w:sz w:val="24"/>
          <w:szCs w:val="24"/>
        </w:rPr>
        <w:t xml:space="preserve">  вступает в силу  с</w:t>
      </w:r>
      <w:r>
        <w:rPr>
          <w:sz w:val="24"/>
          <w:szCs w:val="24"/>
        </w:rPr>
        <w:t xml:space="preserve"> момента </w:t>
      </w:r>
      <w:r w:rsidRPr="002D6FCD">
        <w:rPr>
          <w:sz w:val="24"/>
          <w:szCs w:val="24"/>
        </w:rPr>
        <w:t>опубликовани</w:t>
      </w:r>
      <w:r>
        <w:rPr>
          <w:sz w:val="24"/>
          <w:szCs w:val="24"/>
        </w:rPr>
        <w:t>я</w:t>
      </w:r>
      <w:r w:rsidRPr="002D6FCD">
        <w:rPr>
          <w:sz w:val="24"/>
          <w:szCs w:val="24"/>
        </w:rPr>
        <w:t xml:space="preserve"> в газете «Шапкинский вестник»</w:t>
      </w:r>
      <w:r>
        <w:rPr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853136" w:rsidRDefault="00853136" w:rsidP="0085313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853136" w:rsidRDefault="00853136" w:rsidP="0085313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AF3668" w:rsidRDefault="00853136" w:rsidP="00AF366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</w:t>
      </w:r>
      <w:r w:rsidR="00AF3668">
        <w:rPr>
          <w:sz w:val="24"/>
          <w:szCs w:val="24"/>
        </w:rPr>
        <w:t xml:space="preserve">          Л.И. </w:t>
      </w:r>
      <w:proofErr w:type="spellStart"/>
      <w:r w:rsidR="00AF3668">
        <w:rPr>
          <w:sz w:val="24"/>
          <w:szCs w:val="24"/>
        </w:rPr>
        <w:t>Загитова</w:t>
      </w:r>
      <w:proofErr w:type="spellEnd"/>
      <w:r w:rsidR="00AF3668">
        <w:rPr>
          <w:sz w:val="24"/>
          <w:szCs w:val="24"/>
        </w:rPr>
        <w:t xml:space="preserve">        </w:t>
      </w:r>
    </w:p>
    <w:p w:rsidR="00AF3668" w:rsidRDefault="00AF3668" w:rsidP="00AF3668"/>
    <w:p w:rsidR="00AF3668" w:rsidRPr="00D10B4D" w:rsidRDefault="00AF3668" w:rsidP="00AF366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D9C7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F3668" w:rsidRDefault="00AF3668" w:rsidP="00AF366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F3668" w:rsidRPr="009224B5" w:rsidRDefault="00AF3668" w:rsidP="00AF366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AF3668" w:rsidRDefault="00AF3668" w:rsidP="00AF3668"/>
    <w:p w:rsidR="004E3373" w:rsidRDefault="004E3373">
      <w:bookmarkStart w:id="0" w:name="_GoBack"/>
      <w:bookmarkEnd w:id="0"/>
    </w:p>
    <w:sectPr w:rsidR="004E3373" w:rsidSect="0026563B">
      <w:pgSz w:w="11906" w:h="16838"/>
      <w:pgMar w:top="53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701A3"/>
    <w:multiLevelType w:val="multilevel"/>
    <w:tmpl w:val="CD606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2"/>
    <w:rsid w:val="004E3373"/>
    <w:rsid w:val="00853136"/>
    <w:rsid w:val="00892AD2"/>
    <w:rsid w:val="00A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8538-7143-472F-B430-3B89341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53136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CharChar1">
    <w:name w:val="Char Char1 Знак Знак Знак Знак Знак Знак Знак"/>
    <w:basedOn w:val="a"/>
    <w:rsid w:val="00AF3668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F3668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2016-05-23T02:30:00Z</dcterms:created>
  <dcterms:modified xsi:type="dcterms:W3CDTF">2016-05-23T03:10:00Z</dcterms:modified>
</cp:coreProperties>
</file>